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26" w:rsidRPr="00A83557" w:rsidRDefault="00855026" w:rsidP="00855026">
      <w:pPr>
        <w:spacing w:line="560" w:lineRule="exact"/>
        <w:jc w:val="left"/>
        <w:rPr>
          <w:rFonts w:ascii="仿宋" w:eastAsia="仿宋" w:hAnsi="仿宋"/>
          <w:b/>
          <w:bCs/>
          <w:snapToGrid w:val="0"/>
          <w:sz w:val="28"/>
          <w:szCs w:val="28"/>
        </w:rPr>
      </w:pPr>
      <w:r w:rsidRPr="00A83557">
        <w:rPr>
          <w:rFonts w:ascii="仿宋" w:eastAsia="仿宋" w:hAnsi="仿宋" w:hint="eastAsia"/>
          <w:b/>
          <w:bCs/>
          <w:snapToGrid w:val="0"/>
          <w:sz w:val="28"/>
          <w:szCs w:val="28"/>
        </w:rPr>
        <w:t>附件：</w:t>
      </w:r>
    </w:p>
    <w:p w:rsidR="00855026" w:rsidRPr="00054AEE" w:rsidRDefault="00855026" w:rsidP="00855026">
      <w:pPr>
        <w:spacing w:line="560" w:lineRule="exact"/>
        <w:jc w:val="center"/>
        <w:rPr>
          <w:rFonts w:ascii="宋体" w:hAnsi="宋体"/>
          <w:b/>
          <w:bCs/>
          <w:snapToGrid w:val="0"/>
          <w:sz w:val="44"/>
          <w:szCs w:val="44"/>
        </w:rPr>
      </w:pPr>
      <w:r w:rsidRPr="00054AEE">
        <w:rPr>
          <w:rFonts w:ascii="宋体" w:hAnsi="宋体" w:hint="eastAsia"/>
          <w:b/>
          <w:bCs/>
          <w:snapToGrid w:val="0"/>
          <w:sz w:val="44"/>
          <w:szCs w:val="44"/>
        </w:rPr>
        <w:t>保密资格证书使用申请单</w:t>
      </w:r>
    </w:p>
    <w:p w:rsidR="00855026" w:rsidRDefault="00855026" w:rsidP="00855026">
      <w:pPr>
        <w:spacing w:line="400" w:lineRule="exact"/>
        <w:jc w:val="center"/>
        <w:rPr>
          <w:rFonts w:ascii="仿宋_GB2312" w:eastAsia="仿宋_GB2312"/>
          <w:snapToGrid w:val="0"/>
          <w:sz w:val="32"/>
          <w:szCs w:val="32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3241"/>
        <w:gridCol w:w="992"/>
        <w:gridCol w:w="3253"/>
      </w:tblGrid>
      <w:tr w:rsidR="00855026" w:rsidTr="00335C98">
        <w:trPr>
          <w:trHeight w:hRule="exact" w:val="889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申请人</w:t>
            </w:r>
          </w:p>
        </w:tc>
        <w:tc>
          <w:tcPr>
            <w:tcW w:w="3241" w:type="dxa"/>
            <w:vAlign w:val="center"/>
          </w:tcPr>
          <w:p w:rsidR="00855026" w:rsidRDefault="00855026" w:rsidP="00335C98">
            <w:pPr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5026" w:rsidRPr="00817CC2" w:rsidRDefault="00855026" w:rsidP="00335C98">
            <w:pPr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电话</w:t>
            </w:r>
          </w:p>
        </w:tc>
        <w:tc>
          <w:tcPr>
            <w:tcW w:w="3253" w:type="dxa"/>
            <w:vAlign w:val="center"/>
          </w:tcPr>
          <w:p w:rsidR="00855026" w:rsidRPr="00A1766F" w:rsidRDefault="00855026" w:rsidP="00335C98">
            <w:pPr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A1766F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办公电话：</w:t>
            </w:r>
          </w:p>
          <w:p w:rsidR="00855026" w:rsidRDefault="00855026" w:rsidP="00335C98"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766F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手机：</w:t>
            </w:r>
          </w:p>
        </w:tc>
      </w:tr>
      <w:tr w:rsidR="00855026" w:rsidTr="00335C98">
        <w:trPr>
          <w:trHeight w:hRule="exact" w:val="833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申请使用单位</w:t>
            </w:r>
          </w:p>
        </w:tc>
        <w:tc>
          <w:tcPr>
            <w:tcW w:w="7486" w:type="dxa"/>
            <w:gridSpan w:val="3"/>
            <w:vAlign w:val="center"/>
          </w:tcPr>
          <w:p w:rsidR="00855026" w:rsidRDefault="00855026" w:rsidP="00335C98">
            <w:pPr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855026" w:rsidTr="00335C98">
        <w:trPr>
          <w:trHeight w:hRule="exact" w:val="1848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使用用途</w:t>
            </w:r>
          </w:p>
        </w:tc>
        <w:tc>
          <w:tcPr>
            <w:tcW w:w="7486" w:type="dxa"/>
            <w:gridSpan w:val="3"/>
            <w:vAlign w:val="center"/>
          </w:tcPr>
          <w:p w:rsidR="00855026" w:rsidRDefault="00855026" w:rsidP="00335C98">
            <w:pPr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855026" w:rsidTr="00335C98">
        <w:trPr>
          <w:trHeight w:hRule="exact" w:val="720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使用期限</w:t>
            </w:r>
          </w:p>
        </w:tc>
        <w:tc>
          <w:tcPr>
            <w:tcW w:w="7486" w:type="dxa"/>
            <w:gridSpan w:val="3"/>
            <w:vAlign w:val="center"/>
          </w:tcPr>
          <w:p w:rsidR="00855026" w:rsidRPr="00817CC2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 xml:space="preserve">  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年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月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日至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年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月    日</w:t>
            </w:r>
          </w:p>
        </w:tc>
      </w:tr>
      <w:tr w:rsidR="00855026" w:rsidTr="00335C98">
        <w:trPr>
          <w:trHeight w:hRule="exact" w:val="2102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项目负责人</w:t>
            </w:r>
          </w:p>
          <w:p w:rsidR="00855026" w:rsidRPr="00817CC2" w:rsidRDefault="00855026" w:rsidP="00335C98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承诺</w:t>
            </w:r>
          </w:p>
        </w:tc>
        <w:tc>
          <w:tcPr>
            <w:tcW w:w="7486" w:type="dxa"/>
            <w:gridSpan w:val="3"/>
            <w:vAlign w:val="center"/>
          </w:tcPr>
          <w:p w:rsidR="00855026" w:rsidRDefault="00855026" w:rsidP="00335C98">
            <w:pPr>
              <w:spacing w:after="100" w:afterAutospacing="1" w:line="400" w:lineRule="exact"/>
              <w:ind w:right="561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我承诺：我会按指定用途使用该资质，不会将该资格证书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复印件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出租、出借、转让、买卖给其他任何人或单位使用，并愿承担违反资格管理相应的后果和直接责任。</w:t>
            </w:r>
          </w:p>
          <w:p w:rsidR="00855026" w:rsidRPr="00817CC2" w:rsidRDefault="00855026" w:rsidP="00335C98">
            <w:pPr>
              <w:spacing w:line="400" w:lineRule="exact"/>
              <w:ind w:right="561" w:firstLineChars="200" w:firstLine="48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     签字：                    年   月    日</w:t>
            </w:r>
          </w:p>
        </w:tc>
      </w:tr>
      <w:tr w:rsidR="00855026" w:rsidTr="00335C98">
        <w:trPr>
          <w:cantSplit/>
          <w:trHeight w:hRule="exact" w:val="1564"/>
          <w:jc w:val="center"/>
        </w:trPr>
        <w:tc>
          <w:tcPr>
            <w:tcW w:w="2054" w:type="dxa"/>
            <w:vAlign w:val="center"/>
          </w:tcPr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本单位意见</w:t>
            </w:r>
          </w:p>
        </w:tc>
        <w:tc>
          <w:tcPr>
            <w:tcW w:w="7486" w:type="dxa"/>
            <w:gridSpan w:val="3"/>
            <w:vAlign w:val="bottom"/>
          </w:tcPr>
          <w:p w:rsidR="00855026" w:rsidRPr="00817CC2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保密负责人签字（公章）：          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年    月    日</w:t>
            </w:r>
          </w:p>
        </w:tc>
      </w:tr>
      <w:tr w:rsidR="00855026" w:rsidTr="00335C98">
        <w:trPr>
          <w:cantSplit/>
          <w:trHeight w:hRule="exact" w:val="2551"/>
          <w:jc w:val="center"/>
        </w:trPr>
        <w:tc>
          <w:tcPr>
            <w:tcW w:w="2054" w:type="dxa"/>
            <w:vAlign w:val="center"/>
          </w:tcPr>
          <w:p w:rsidR="00855026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保密</w:t>
            </w:r>
            <w:r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委员</w:t>
            </w:r>
          </w:p>
          <w:p w:rsidR="00855026" w:rsidRPr="00817CC2" w:rsidRDefault="00855026" w:rsidP="00335C98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会</w:t>
            </w:r>
            <w:r w:rsidRPr="00817CC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意见</w:t>
            </w:r>
          </w:p>
        </w:tc>
        <w:tc>
          <w:tcPr>
            <w:tcW w:w="7486" w:type="dxa"/>
            <w:gridSpan w:val="3"/>
            <w:vAlign w:val="bottom"/>
          </w:tcPr>
          <w:p w:rsidR="00855026" w:rsidRDefault="00855026" w:rsidP="00335C98">
            <w:pPr>
              <w:ind w:firstLineChars="100" w:firstLine="320"/>
              <w:rPr>
                <w:rFonts w:ascii="仿宋" w:eastAsia="仿宋" w:hAnsi="仿宋"/>
                <w:snapToGrid w:val="0"/>
                <w:sz w:val="32"/>
                <w:szCs w:val="32"/>
              </w:rPr>
            </w:pPr>
            <w:r w:rsidRPr="00D163C5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同意</w:t>
            </w:r>
            <w:r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。</w:t>
            </w:r>
          </w:p>
          <w:p w:rsidR="00855026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发放编号为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  <w:u w:val="single"/>
              </w:rPr>
              <w:t xml:space="preserve">             </w:t>
            </w:r>
            <w:r w:rsidRPr="00D163C5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证书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复印件</w:t>
            </w:r>
            <w:r w:rsidRPr="00D163C5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。</w:t>
            </w:r>
          </w:p>
          <w:p w:rsidR="00855026" w:rsidRDefault="00855026" w:rsidP="00335C98">
            <w:pPr>
              <w:ind w:firstLineChars="1800" w:firstLine="43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发放人签字：</w:t>
            </w:r>
          </w:p>
          <w:p w:rsidR="00855026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  <w:u w:val="single"/>
              </w:rPr>
            </w:pPr>
          </w:p>
          <w:p w:rsidR="00855026" w:rsidRPr="00A1766F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  <w:u w:val="single"/>
              </w:rPr>
            </w:pPr>
          </w:p>
          <w:p w:rsidR="00855026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         </w:t>
            </w:r>
          </w:p>
          <w:p w:rsidR="00855026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审批人签字（公章）：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               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年    月    日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                         </w:t>
            </w:r>
            <w:r w:rsidRPr="00817CC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 xml:space="preserve">        </w:t>
            </w:r>
          </w:p>
          <w:p w:rsidR="00855026" w:rsidRPr="00817CC2" w:rsidRDefault="00855026" w:rsidP="00335C98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</w:tbl>
    <w:p w:rsidR="00855026" w:rsidRPr="00817CC2" w:rsidRDefault="00855026" w:rsidP="00855026">
      <w:pPr>
        <w:spacing w:line="440" w:lineRule="exact"/>
        <w:rPr>
          <w:rFonts w:ascii="仿宋" w:eastAsia="仿宋" w:hAnsi="仿宋"/>
          <w:b/>
          <w:bCs/>
          <w:snapToGrid w:val="0"/>
          <w:sz w:val="24"/>
          <w:szCs w:val="24"/>
        </w:rPr>
      </w:pPr>
      <w:r w:rsidRPr="00817CC2">
        <w:rPr>
          <w:rFonts w:ascii="仿宋" w:eastAsia="仿宋" w:hAnsi="仿宋" w:hint="eastAsia"/>
          <w:b/>
          <w:bCs/>
          <w:snapToGrid w:val="0"/>
          <w:sz w:val="24"/>
          <w:szCs w:val="24"/>
        </w:rPr>
        <w:t>注： 1、使用保密资格证书（复印件）须一事一用;</w:t>
      </w:r>
    </w:p>
    <w:p w:rsidR="00F27587" w:rsidRPr="00855026" w:rsidRDefault="00855026" w:rsidP="00855026">
      <w:pPr>
        <w:spacing w:line="440" w:lineRule="exact"/>
        <w:ind w:firstLineChars="242" w:firstLine="583"/>
      </w:pPr>
      <w:r w:rsidRPr="00817CC2">
        <w:rPr>
          <w:rFonts w:ascii="仿宋" w:eastAsia="仿宋" w:hAnsi="仿宋" w:hint="eastAsia"/>
          <w:b/>
          <w:bCs/>
          <w:snapToGrid w:val="0"/>
          <w:sz w:val="24"/>
          <w:szCs w:val="24"/>
        </w:rPr>
        <w:t>2、使用用途须填写明确，</w:t>
      </w:r>
      <w:r w:rsidRPr="00817CC2">
        <w:rPr>
          <w:rFonts w:ascii="仿宋" w:eastAsia="仿宋" w:hAnsi="仿宋" w:hint="eastAsia"/>
          <w:b/>
          <w:snapToGrid w:val="0"/>
          <w:sz w:val="24"/>
          <w:szCs w:val="24"/>
        </w:rPr>
        <w:t>如“参加XXX单位XXX项目招(投)标”，或“根据XXX单位对合作单位保密要求提供保密资质证明”，单位名称和项目名称应填写清楚；</w:t>
      </w:r>
    </w:p>
    <w:sectPr w:rsidR="00F27587" w:rsidRPr="00855026" w:rsidSect="0074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87" w:rsidRDefault="00F27587" w:rsidP="00855026">
      <w:r>
        <w:separator/>
      </w:r>
    </w:p>
  </w:endnote>
  <w:endnote w:type="continuationSeparator" w:id="1">
    <w:p w:rsidR="00F27587" w:rsidRDefault="00F27587" w:rsidP="0085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87" w:rsidRDefault="00F27587" w:rsidP="00855026">
      <w:r>
        <w:separator/>
      </w:r>
    </w:p>
  </w:footnote>
  <w:footnote w:type="continuationSeparator" w:id="1">
    <w:p w:rsidR="00F27587" w:rsidRDefault="00F27587" w:rsidP="0085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026"/>
    <w:rsid w:val="00855026"/>
    <w:rsid w:val="00F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2</cp:revision>
  <dcterms:created xsi:type="dcterms:W3CDTF">2017-04-24T09:33:00Z</dcterms:created>
  <dcterms:modified xsi:type="dcterms:W3CDTF">2017-04-24T09:33:00Z</dcterms:modified>
</cp:coreProperties>
</file>